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23E93" w14:textId="77777777" w:rsidR="006E2E96" w:rsidRDefault="006E2E96" w:rsidP="006E2E96">
      <w:pPr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 xml:space="preserve">3dot </w:t>
      </w:r>
      <w:r w:rsidRPr="00123269">
        <w:rPr>
          <w:rFonts w:ascii="Comic Sans MS" w:hAnsi="Comic Sans MS"/>
          <w:b/>
          <w:bCs/>
        </w:rPr>
        <w:t xml:space="preserve">Maths 14.1.21           </w:t>
      </w:r>
      <w:proofErr w:type="gramStart"/>
      <w:r w:rsidRPr="00123269">
        <w:rPr>
          <w:rFonts w:ascii="Comic Sans MS" w:hAnsi="Comic Sans MS"/>
          <w:b/>
          <w:bCs/>
          <w:u w:val="single"/>
        </w:rPr>
        <w:t>Finding</w:t>
      </w:r>
      <w:proofErr w:type="gramEnd"/>
      <w:r w:rsidRPr="00123269">
        <w:rPr>
          <w:rFonts w:ascii="Comic Sans MS" w:hAnsi="Comic Sans MS"/>
          <w:b/>
          <w:bCs/>
          <w:u w:val="single"/>
        </w:rPr>
        <w:t xml:space="preserve"> the difference</w:t>
      </w:r>
      <w:r>
        <w:rPr>
          <w:rFonts w:ascii="Comic Sans MS" w:hAnsi="Comic Sans MS"/>
          <w:b/>
          <w:bCs/>
          <w:u w:val="single"/>
        </w:rPr>
        <w:t xml:space="preserve"> between two numbers </w:t>
      </w:r>
      <w:r w:rsidRPr="00123269">
        <w:rPr>
          <w:rFonts w:ascii="Comic Sans MS" w:hAnsi="Comic Sans MS"/>
          <w:b/>
          <w:bCs/>
        </w:rPr>
        <w:t xml:space="preserve"> </w:t>
      </w:r>
    </w:p>
    <w:p w14:paraId="225F6915" w14:textId="14F18ECE" w:rsidR="006E2E96" w:rsidRDefault="006E2E96" w:rsidP="006E2E96">
      <w:pPr>
        <w:rPr>
          <w:rFonts w:ascii="Comic Sans MS" w:hAnsi="Comic Sans MS" w:cs="Arial"/>
          <w:i/>
          <w:iCs/>
          <w:color w:val="202124"/>
          <w:shd w:val="clear" w:color="auto" w:fill="FFFFFF"/>
        </w:rPr>
      </w:pPr>
      <w:r w:rsidRPr="00123269">
        <w:rPr>
          <w:rFonts w:ascii="Comic Sans MS" w:hAnsi="Comic Sans MS" w:cs="Arial"/>
          <w:i/>
          <w:iCs/>
          <w:color w:val="202124"/>
          <w:shd w:val="clear" w:color="auto" w:fill="FFFFFF"/>
        </w:rPr>
        <w:t>To find the difference between two numbers, subtract the number with the smallest value from the number with the largest value.</w:t>
      </w:r>
      <w:r>
        <w:rPr>
          <w:rFonts w:ascii="Comic Sans MS" w:hAnsi="Comic Sans MS" w:cs="Arial"/>
          <w:i/>
          <w:iCs/>
          <w:color w:val="202124"/>
          <w:shd w:val="clear" w:color="auto" w:fill="FFFFFF"/>
        </w:rPr>
        <w:t xml:space="preserve"> </w:t>
      </w:r>
    </w:p>
    <w:p w14:paraId="12002E29" w14:textId="2BF78CA6" w:rsidR="00417C2B" w:rsidRPr="00417C2B" w:rsidRDefault="00417C2B" w:rsidP="006E2E96">
      <w:pPr>
        <w:rPr>
          <w:rFonts w:ascii="Comic Sans MS" w:hAnsi="Comic Sans MS" w:cs="Arial"/>
          <w:color w:val="202124"/>
          <w:shd w:val="clear" w:color="auto" w:fill="FFFFFF"/>
        </w:rPr>
      </w:pPr>
    </w:p>
    <w:p w14:paraId="52DB8728" w14:textId="1BFB7D11" w:rsidR="00417C2B" w:rsidRPr="00417C2B" w:rsidRDefault="00417C2B" w:rsidP="006E2E96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  <w:r w:rsidRPr="00417C2B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In the athletics competition, Cara and Jess competed in the long jump. Cara’s jump was 185cm. Jess’ jump was 133cm. Find the difference between Cara’s and Jess’ jumps. </w:t>
      </w:r>
    </w:p>
    <w:p w14:paraId="19F9B5C4" w14:textId="174D735B" w:rsidR="00417C2B" w:rsidRPr="00417C2B" w:rsidRDefault="00417C2B" w:rsidP="006E2E96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</w:p>
    <w:p w14:paraId="114F1A64" w14:textId="0F727D61" w:rsidR="00417C2B" w:rsidRDefault="00417C2B" w:rsidP="006E2E96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</w:p>
    <w:p w14:paraId="3640B66D" w14:textId="77777777" w:rsidR="00596777" w:rsidRPr="00417C2B" w:rsidRDefault="00596777" w:rsidP="006E2E96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</w:p>
    <w:p w14:paraId="0618A5DD" w14:textId="19B0D6FE" w:rsidR="00417C2B" w:rsidRDefault="00417C2B" w:rsidP="006E2E96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  <w:r w:rsidRPr="00417C2B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Luke and Ryan competed in the long-distance race. Luke’s time was 156 seconds. Ryan’s time was 172 seconds. Find the difference between their times. </w:t>
      </w:r>
    </w:p>
    <w:p w14:paraId="30349D53" w14:textId="7F07AB36" w:rsidR="00596777" w:rsidRDefault="00596777" w:rsidP="006E2E96">
      <w:pPr>
        <w:rPr>
          <w:rFonts w:ascii="Comic Sans MS" w:hAnsi="Comic Sans MS" w:cs="Arial"/>
          <w:color w:val="3C4043"/>
          <w:spacing w:val="3"/>
          <w:sz w:val="24"/>
          <w:szCs w:val="24"/>
        </w:rPr>
      </w:pPr>
    </w:p>
    <w:p w14:paraId="64403D09" w14:textId="77777777" w:rsidR="00596777" w:rsidRPr="00417C2B" w:rsidRDefault="00596777" w:rsidP="006E2E96">
      <w:pPr>
        <w:rPr>
          <w:rFonts w:ascii="Comic Sans MS" w:hAnsi="Comic Sans MS" w:cs="Arial"/>
          <w:color w:val="3C4043"/>
          <w:spacing w:val="3"/>
          <w:sz w:val="24"/>
          <w:szCs w:val="24"/>
        </w:rPr>
      </w:pPr>
    </w:p>
    <w:p w14:paraId="0F3A9AB1" w14:textId="216B2C21" w:rsidR="006E2E96" w:rsidRDefault="006E2E96" w:rsidP="006E2E96">
      <w:pPr>
        <w:rPr>
          <w:rFonts w:ascii="Comic Sans MS" w:hAnsi="Comic Sans MS"/>
          <w:b/>
          <w:bCs/>
        </w:rPr>
      </w:pPr>
    </w:p>
    <w:p w14:paraId="2788C26F" w14:textId="6D8444D4" w:rsidR="00596777" w:rsidRDefault="00596777" w:rsidP="006E2E96">
      <w:pPr>
        <w:rPr>
          <w:rFonts w:ascii="Comic Sans MS" w:hAnsi="Comic Sans MS"/>
          <w:sz w:val="24"/>
          <w:szCs w:val="24"/>
        </w:rPr>
      </w:pPr>
      <w:r w:rsidRPr="00596777">
        <w:rPr>
          <w:rFonts w:ascii="Comic Sans MS" w:hAnsi="Comic Sans MS"/>
          <w:sz w:val="24"/>
          <w:szCs w:val="24"/>
        </w:rPr>
        <w:t>In Games Master, a game costs £1.70. In Games Galore, the same game costs £2.25. What is the difference in price?</w:t>
      </w:r>
    </w:p>
    <w:p w14:paraId="06516464" w14:textId="7B850F0A" w:rsidR="00596777" w:rsidRDefault="00596777" w:rsidP="006E2E96">
      <w:pPr>
        <w:rPr>
          <w:rFonts w:ascii="Comic Sans MS" w:hAnsi="Comic Sans MS"/>
          <w:sz w:val="24"/>
          <w:szCs w:val="24"/>
        </w:rPr>
      </w:pPr>
    </w:p>
    <w:p w14:paraId="3A9EF41C" w14:textId="77777777" w:rsidR="00596777" w:rsidRPr="00596777" w:rsidRDefault="00596777" w:rsidP="006E2E96">
      <w:pPr>
        <w:rPr>
          <w:rFonts w:ascii="Comic Sans MS" w:hAnsi="Comic Sans MS"/>
          <w:sz w:val="24"/>
          <w:szCs w:val="24"/>
        </w:rPr>
      </w:pPr>
    </w:p>
    <w:p w14:paraId="2F2A3EC2" w14:textId="77777777" w:rsidR="00596777" w:rsidRPr="00596777" w:rsidRDefault="00596777" w:rsidP="006E2E96">
      <w:pPr>
        <w:rPr>
          <w:rFonts w:ascii="Comic Sans MS" w:hAnsi="Comic Sans MS"/>
          <w:b/>
          <w:bCs/>
          <w:sz w:val="24"/>
          <w:szCs w:val="24"/>
        </w:rPr>
      </w:pPr>
    </w:p>
    <w:p w14:paraId="411AB518" w14:textId="16A98784" w:rsidR="006E2E96" w:rsidRPr="00596777" w:rsidRDefault="00596777">
      <w:pPr>
        <w:rPr>
          <w:rFonts w:ascii="Comic Sans MS" w:hAnsi="Comic Sans MS"/>
          <w:sz w:val="24"/>
          <w:szCs w:val="24"/>
        </w:rPr>
      </w:pPr>
      <w:r w:rsidRPr="00596777">
        <w:rPr>
          <w:rFonts w:ascii="Comic Sans MS" w:hAnsi="Comic Sans MS"/>
          <w:sz w:val="24"/>
          <w:szCs w:val="24"/>
        </w:rPr>
        <w:t>In Burger House, a burger and chips costs £2.20. In Best Burger, a burger and chips costs £1.95. Find the difference in price.</w:t>
      </w:r>
    </w:p>
    <w:p w14:paraId="00C0865C" w14:textId="77777777" w:rsidR="00596777" w:rsidRDefault="00596777"/>
    <w:p w14:paraId="2740749E" w14:textId="6EC6AAEF" w:rsidR="006E2E96" w:rsidRDefault="006E2E96"/>
    <w:p w14:paraId="56989559" w14:textId="76DD0FB7" w:rsidR="006E2E96" w:rsidRDefault="006E2E96"/>
    <w:sectPr w:rsidR="006E2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96"/>
    <w:rsid w:val="000557C8"/>
    <w:rsid w:val="00405DEC"/>
    <w:rsid w:val="00417C2B"/>
    <w:rsid w:val="00596777"/>
    <w:rsid w:val="006D732D"/>
    <w:rsid w:val="006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BBB9"/>
  <w15:chartTrackingRefBased/>
  <w15:docId w15:val="{896E3052-3286-4329-8D9D-A9FE1FF9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Tracey Evans</cp:lastModifiedBy>
  <cp:revision>2</cp:revision>
  <dcterms:created xsi:type="dcterms:W3CDTF">2021-01-08T09:17:00Z</dcterms:created>
  <dcterms:modified xsi:type="dcterms:W3CDTF">2021-01-08T09:17:00Z</dcterms:modified>
</cp:coreProperties>
</file>